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64" w:rsidRPr="002D2864" w:rsidRDefault="002D2864" w:rsidP="002D286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D286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水滴妹</w:t>
      </w:r>
    </w:p>
    <w:p w:rsidR="002D2864" w:rsidRPr="002D2864" w:rsidRDefault="002D2864" w:rsidP="002D286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D28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1758506514</w:t>
      </w:r>
      <w:r w:rsidRPr="002D28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D28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sdfasdf</w:t>
      </w:r>
      <w:proofErr w:type="spellEnd"/>
      <w:r w:rsidRPr="002D28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D28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D28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28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D286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D28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D28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D2864" w:rsidRPr="002D2864" w:rsidRDefault="002D2864" w:rsidP="002D286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86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D2864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2D286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D2864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2D2864" w:rsidRPr="002D2864" w:rsidRDefault="002D2864" w:rsidP="002D28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286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 xml:space="preserve"> 16264060711|||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摩天轮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?</w:t>
      </w:r>
      <w:r w:rsidRPr="002D2864">
        <w:rPr>
          <w:rFonts w:ascii="Arial" w:eastAsia="宋体" w:hAnsi="Arial" w:cs="Arial"/>
          <w:color w:val="0099FF"/>
          <w:kern w:val="0"/>
          <w:szCs w:val="21"/>
        </w:rPr>
        <w:t>附近</w:t>
      </w:r>
    </w:p>
    <w:p w:rsidR="002D2864" w:rsidRPr="002D2864" w:rsidRDefault="002D2864" w:rsidP="002D286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D286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D2864" w:rsidRPr="002D2864" w:rsidRDefault="002D2864" w:rsidP="002D28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286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D286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04535" cy="7143115"/>
            <wp:effectExtent l="0" t="0" r="5715" b="635"/>
            <wp:docPr id="1" name="图片 1" descr="https://pin56.info/uploadfile/2025/0922/20250922100154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413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864" w:rsidRPr="002D2864" w:rsidRDefault="002D2864" w:rsidP="002D28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2864">
        <w:rPr>
          <w:rFonts w:ascii="Arial" w:eastAsia="宋体" w:hAnsi="Arial" w:cs="Arial"/>
          <w:color w:val="6D6D6D"/>
          <w:kern w:val="0"/>
          <w:szCs w:val="21"/>
        </w:rPr>
        <w:t>无意中在一网站看见的小姐姐，住一高层小区，遥控上楼环境不错，小姐姐身材很好，要啥有啥，简单洗个澡，开始服务，口活很舒服，小弟弟硬的不要不要的，先是小姐姐在上面，</w:t>
      </w:r>
      <w:r w:rsidRPr="002D2864">
        <w:rPr>
          <w:rFonts w:ascii="Arial" w:eastAsia="宋体" w:hAnsi="Arial" w:cs="Arial"/>
          <w:color w:val="6D6D6D"/>
          <w:kern w:val="0"/>
          <w:szCs w:val="21"/>
        </w:rPr>
        <w:lastRenderedPageBreak/>
        <w:t>这个妞水好多，没几下我的蛋蛋都湿了，还是我来吧，一会给我做出来了，姐姐绝活就是潮喷，果真，没几下给姐姐干喷了，我也就交枪了，一个字爽，下次出差二刷</w:t>
      </w:r>
    </w:p>
    <w:p w:rsidR="00667C4C" w:rsidRPr="002D2864" w:rsidRDefault="00667C4C">
      <w:bookmarkStart w:id="0" w:name="_GoBack"/>
      <w:bookmarkEnd w:id="0"/>
    </w:p>
    <w:sectPr w:rsidR="00667C4C" w:rsidRPr="002D2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F3E06"/>
    <w:multiLevelType w:val="multilevel"/>
    <w:tmpl w:val="805C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64"/>
    <w:rsid w:val="002D2864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28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28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2864"/>
  </w:style>
  <w:style w:type="character" w:styleId="a3">
    <w:name w:val="Hyperlink"/>
    <w:basedOn w:val="a0"/>
    <w:uiPriority w:val="99"/>
    <w:semiHidden/>
    <w:unhideWhenUsed/>
    <w:rsid w:val="002D2864"/>
    <w:rPr>
      <w:color w:val="0000FF"/>
      <w:u w:val="single"/>
    </w:rPr>
  </w:style>
  <w:style w:type="character" w:customStyle="1" w:styleId="ds-thread-count">
    <w:name w:val="ds-thread-count"/>
    <w:basedOn w:val="a0"/>
    <w:rsid w:val="002D2864"/>
  </w:style>
  <w:style w:type="paragraph" w:styleId="a4">
    <w:name w:val="Normal (Web)"/>
    <w:basedOn w:val="a"/>
    <w:uiPriority w:val="99"/>
    <w:semiHidden/>
    <w:unhideWhenUsed/>
    <w:rsid w:val="002D28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28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28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28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28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2864"/>
  </w:style>
  <w:style w:type="character" w:styleId="a3">
    <w:name w:val="Hyperlink"/>
    <w:basedOn w:val="a0"/>
    <w:uiPriority w:val="99"/>
    <w:semiHidden/>
    <w:unhideWhenUsed/>
    <w:rsid w:val="002D2864"/>
    <w:rPr>
      <w:color w:val="0000FF"/>
      <w:u w:val="single"/>
    </w:rPr>
  </w:style>
  <w:style w:type="character" w:customStyle="1" w:styleId="ds-thread-count">
    <w:name w:val="ds-thread-count"/>
    <w:basedOn w:val="a0"/>
    <w:rsid w:val="002D2864"/>
  </w:style>
  <w:style w:type="paragraph" w:styleId="a4">
    <w:name w:val="Normal (Web)"/>
    <w:basedOn w:val="a"/>
    <w:uiPriority w:val="99"/>
    <w:semiHidden/>
    <w:unhideWhenUsed/>
    <w:rsid w:val="002D28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28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28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34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0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47873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