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29" w:rsidRPr="00254929" w:rsidRDefault="00254929" w:rsidP="0025492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5492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萧山大长腿可心</w:t>
      </w:r>
    </w:p>
    <w:p w:rsidR="00254929" w:rsidRPr="00254929" w:rsidRDefault="00254929" w:rsidP="0025492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549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1758506438</w:t>
      </w:r>
      <w:r w:rsidRPr="002549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549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jefflu</w:t>
      </w:r>
      <w:proofErr w:type="spellEnd"/>
      <w:r w:rsidRPr="002549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549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549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549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5492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549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549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54929" w:rsidRPr="00254929" w:rsidRDefault="00254929" w:rsidP="0025492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492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54929" w:rsidRPr="00254929" w:rsidRDefault="00254929" w:rsidP="002549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5492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54929" w:rsidRPr="00254929" w:rsidRDefault="00254929" w:rsidP="002549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492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54929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25492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54929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54929" w:rsidRPr="00254929" w:rsidRDefault="00254929" w:rsidP="002549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492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>-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54929" w:rsidRPr="00254929" w:rsidRDefault="00254929" w:rsidP="002549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492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54929" w:rsidRPr="00254929" w:rsidRDefault="00254929" w:rsidP="002549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492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54929" w:rsidRPr="00254929" w:rsidRDefault="00254929" w:rsidP="002549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492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54929" w:rsidRPr="00254929" w:rsidRDefault="00254929" w:rsidP="002549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492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1500</w:t>
      </w:r>
    </w:p>
    <w:p w:rsidR="00254929" w:rsidRPr="00254929" w:rsidRDefault="00254929" w:rsidP="002549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5492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 xml:space="preserve"> 3431916540|||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54929">
        <w:rPr>
          <w:rFonts w:ascii="Arial" w:eastAsia="宋体" w:hAnsi="Arial" w:cs="Arial"/>
          <w:color w:val="0099FF"/>
          <w:kern w:val="0"/>
          <w:szCs w:val="21"/>
        </w:rPr>
        <w:t>杭州市萧山区</w:t>
      </w:r>
    </w:p>
    <w:p w:rsidR="00254929" w:rsidRPr="00254929" w:rsidRDefault="00254929" w:rsidP="0025492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5492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54929" w:rsidRPr="00254929" w:rsidRDefault="00254929" w:rsidP="0025492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54929">
        <w:rPr>
          <w:rFonts w:ascii="Arial" w:eastAsia="宋体" w:hAnsi="Arial" w:cs="Arial"/>
          <w:color w:val="6D6D6D"/>
          <w:kern w:val="0"/>
          <w:szCs w:val="21"/>
        </w:rPr>
        <w:br/>
      </w:r>
      <w:r w:rsidRPr="0025492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60975" cy="7143115"/>
            <wp:effectExtent l="0" t="0" r="0" b="635"/>
            <wp:docPr id="2" name="图片 2" descr="https://pin56.info/uploadfile/2025/0922/20250922100038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813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4929">
        <w:rPr>
          <w:rFonts w:ascii="Arial" w:eastAsia="宋体" w:hAnsi="Arial" w:cs="Arial"/>
          <w:color w:val="6D6D6D"/>
          <w:kern w:val="0"/>
          <w:szCs w:val="21"/>
        </w:rPr>
        <w:br/>
      </w:r>
      <w:r w:rsidRPr="0025492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22/20250922100038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385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929" w:rsidRPr="00254929" w:rsidRDefault="00254929" w:rsidP="0025492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54929">
        <w:rPr>
          <w:rFonts w:ascii="Arial" w:eastAsia="宋体" w:hAnsi="Arial" w:cs="Arial"/>
          <w:color w:val="6D6D6D"/>
          <w:kern w:val="0"/>
          <w:szCs w:val="21"/>
        </w:rPr>
        <w:t>刚见面就惊艳到了，身材颜值都很顶。进门老师热情接待，浅聊了两句之后交上课费，然后我就去浴室洗澡，在我洗漱的时候老师换上了情趣内衣，苗条的身材加上红色丝袜当时就把持不住了。躺在床上后老师帮我正常服务然后口。不得不说口技了得，给我一种随时要发射的感觉，老师精湛的技艺使我大脑一片空白，随后戴</w:t>
      </w:r>
      <w:r w:rsidRPr="00254929">
        <w:rPr>
          <w:rFonts w:ascii="Arial" w:eastAsia="宋体" w:hAnsi="Arial" w:cs="Arial"/>
          <w:color w:val="6D6D6D"/>
          <w:kern w:val="0"/>
          <w:szCs w:val="21"/>
        </w:rPr>
        <w:t>t</w:t>
      </w:r>
      <w:r w:rsidRPr="00254929">
        <w:rPr>
          <w:rFonts w:ascii="Arial" w:eastAsia="宋体" w:hAnsi="Arial" w:cs="Arial"/>
          <w:color w:val="6D6D6D"/>
          <w:kern w:val="0"/>
          <w:szCs w:val="21"/>
        </w:rPr>
        <w:t>后入，即使不动光是看着就感觉要射</w:t>
      </w:r>
      <w:r w:rsidRPr="00254929">
        <w:rPr>
          <w:rFonts w:ascii="Arial" w:eastAsia="宋体" w:hAnsi="Arial" w:cs="Arial"/>
          <w:color w:val="6D6D6D"/>
          <w:kern w:val="0"/>
          <w:szCs w:val="21"/>
        </w:rPr>
        <w:lastRenderedPageBreak/>
        <w:t>了，更别说老师那里的紧度狠狠地吸住我那里，让我一刻也不想停下来，最后满头大汗的结束了战斗。</w:t>
      </w:r>
    </w:p>
    <w:p w:rsidR="00E21C42" w:rsidRPr="00254929" w:rsidRDefault="00E21C42">
      <w:bookmarkStart w:id="0" w:name="_GoBack"/>
      <w:bookmarkEnd w:id="0"/>
    </w:p>
    <w:sectPr w:rsidR="00E21C42" w:rsidRPr="00254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12A18"/>
    <w:multiLevelType w:val="multilevel"/>
    <w:tmpl w:val="0806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929"/>
    <w:rsid w:val="00254929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49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492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54929"/>
  </w:style>
  <w:style w:type="character" w:styleId="a3">
    <w:name w:val="Hyperlink"/>
    <w:basedOn w:val="a0"/>
    <w:uiPriority w:val="99"/>
    <w:semiHidden/>
    <w:unhideWhenUsed/>
    <w:rsid w:val="00254929"/>
    <w:rPr>
      <w:color w:val="0000FF"/>
      <w:u w:val="single"/>
    </w:rPr>
  </w:style>
  <w:style w:type="character" w:customStyle="1" w:styleId="ds-thread-count">
    <w:name w:val="ds-thread-count"/>
    <w:basedOn w:val="a0"/>
    <w:rsid w:val="00254929"/>
  </w:style>
  <w:style w:type="paragraph" w:styleId="a4">
    <w:name w:val="Normal (Web)"/>
    <w:basedOn w:val="a"/>
    <w:uiPriority w:val="99"/>
    <w:semiHidden/>
    <w:unhideWhenUsed/>
    <w:rsid w:val="002549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5492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549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49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492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54929"/>
  </w:style>
  <w:style w:type="character" w:styleId="a3">
    <w:name w:val="Hyperlink"/>
    <w:basedOn w:val="a0"/>
    <w:uiPriority w:val="99"/>
    <w:semiHidden/>
    <w:unhideWhenUsed/>
    <w:rsid w:val="00254929"/>
    <w:rPr>
      <w:color w:val="0000FF"/>
      <w:u w:val="single"/>
    </w:rPr>
  </w:style>
  <w:style w:type="character" w:customStyle="1" w:styleId="ds-thread-count">
    <w:name w:val="ds-thread-count"/>
    <w:basedOn w:val="a0"/>
    <w:rsid w:val="00254929"/>
  </w:style>
  <w:style w:type="paragraph" w:styleId="a4">
    <w:name w:val="Normal (Web)"/>
    <w:basedOn w:val="a"/>
    <w:uiPriority w:val="99"/>
    <w:semiHidden/>
    <w:unhideWhenUsed/>
    <w:rsid w:val="002549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5492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54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6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1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57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722429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644</Characters>
  <Application>Microsoft Office Word</Application>
  <DocSecurity>0</DocSecurity>
  <Lines>5</Lines>
  <Paragraphs>1</Paragraphs>
  <ScaleCrop>false</ScaleCrop>
  <Company>Organization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2025-11-05T10:21:00Z</dcterms:created>
  <dcterms:modified xsi:type="dcterms:W3CDTF">2025-11-05T10:22:00Z</dcterms:modified>
</cp:coreProperties>
</file>