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81" w:rsidRPr="00D54481" w:rsidRDefault="00D54481" w:rsidP="00D544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44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双胞胎姐妹花体验</w:t>
      </w:r>
    </w:p>
    <w:p w:rsidR="00D54481" w:rsidRPr="00D54481" w:rsidRDefault="00D54481" w:rsidP="00D544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44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1757488288</w:t>
      </w:r>
      <w:r w:rsidRPr="00D544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544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xxzx</w:t>
      </w:r>
      <w:proofErr w:type="spellEnd"/>
      <w:r w:rsidRPr="00D544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44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44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44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544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44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44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4481" w:rsidRPr="00D54481" w:rsidRDefault="00D54481" w:rsidP="00D544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4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54481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D544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54481">
          <w:rPr>
            <w:rFonts w:ascii="Arial" w:eastAsia="宋体" w:hAnsi="Arial" w:cs="Arial"/>
            <w:color w:val="333333"/>
            <w:kern w:val="0"/>
            <w:szCs w:val="21"/>
          </w:rPr>
          <w:t>大兴区</w:t>
        </w:r>
      </w:hyperlink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大兴区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1800</w:t>
      </w:r>
    </w:p>
    <w:p w:rsidR="00D54481" w:rsidRPr="00D54481" w:rsidRDefault="00D54481" w:rsidP="00D544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4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 xml:space="preserve"> 3618852270|||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 xml:space="preserve"> SL12895|||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0099FF"/>
          <w:kern w:val="0"/>
          <w:szCs w:val="21"/>
        </w:rPr>
        <w:t>大兴文礼街与英贤路交叉口</w:t>
      </w:r>
    </w:p>
    <w:p w:rsidR="00D54481" w:rsidRPr="00D54481" w:rsidRDefault="00D54481" w:rsidP="00D544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44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4481" w:rsidRPr="00D54481" w:rsidRDefault="00D54481" w:rsidP="00D544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54930" cy="7143115"/>
            <wp:effectExtent l="0" t="0" r="7620" b="635"/>
            <wp:docPr id="3" name="图片 3" descr="https://pin56.info/uploadfile/2025/0910/20250910031128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282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0/20250910031128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284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 w:rsidRPr="00D544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35730" cy="7143115"/>
            <wp:effectExtent l="0" t="0" r="7620" b="635"/>
            <wp:docPr id="1" name="图片 1" descr="https://pin56.info/uploadfile/2025/0910/20250910031128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2876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481" w:rsidRPr="00D54481" w:rsidRDefault="00D54481" w:rsidP="00D544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4481">
        <w:rPr>
          <w:rFonts w:ascii="Arial" w:eastAsia="宋体" w:hAnsi="Arial" w:cs="Arial"/>
          <w:color w:val="6D6D6D"/>
          <w:kern w:val="0"/>
          <w:szCs w:val="21"/>
        </w:rPr>
        <w:t>第一次体验双飞。君王的待遇。</w:t>
      </w:r>
      <w:r w:rsidRPr="00D5448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54481">
        <w:rPr>
          <w:rFonts w:ascii="Arial" w:eastAsia="宋体" w:hAnsi="Arial" w:cs="Arial"/>
          <w:color w:val="6D6D6D"/>
          <w:kern w:val="0"/>
          <w:szCs w:val="21"/>
        </w:rPr>
        <w:t>进门先洗澡。一个含住粗长的阳具吮吸吞吐，一个掰开自己水淋淋的小穴邀请插入，轮流体验两个不同温度的销魂窟，刺激无比。俩姐妹如同饥渴的雌兽，放荡呻吟着求狠狠蹂躏她们的骚穴。快感层层叠加，高潮此起彼伏，在这对极品姐妹花带来的极致快意中释放最原始的欲望！</w:t>
      </w:r>
    </w:p>
    <w:p w:rsidR="00726445" w:rsidRPr="00D54481" w:rsidRDefault="00726445">
      <w:bookmarkStart w:id="0" w:name="_GoBack"/>
      <w:bookmarkEnd w:id="0"/>
    </w:p>
    <w:sectPr w:rsidR="00726445" w:rsidRPr="00D54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771DB"/>
    <w:multiLevelType w:val="multilevel"/>
    <w:tmpl w:val="5B58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81"/>
    <w:rsid w:val="00726445"/>
    <w:rsid w:val="00D5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44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44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4481"/>
  </w:style>
  <w:style w:type="character" w:styleId="a3">
    <w:name w:val="Hyperlink"/>
    <w:basedOn w:val="a0"/>
    <w:uiPriority w:val="99"/>
    <w:semiHidden/>
    <w:unhideWhenUsed/>
    <w:rsid w:val="00D54481"/>
    <w:rPr>
      <w:color w:val="0000FF"/>
      <w:u w:val="single"/>
    </w:rPr>
  </w:style>
  <w:style w:type="character" w:customStyle="1" w:styleId="ds-thread-count">
    <w:name w:val="ds-thread-count"/>
    <w:basedOn w:val="a0"/>
    <w:rsid w:val="00D54481"/>
  </w:style>
  <w:style w:type="paragraph" w:styleId="a4">
    <w:name w:val="Normal (Web)"/>
    <w:basedOn w:val="a"/>
    <w:uiPriority w:val="99"/>
    <w:semiHidden/>
    <w:unhideWhenUsed/>
    <w:rsid w:val="00D544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44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44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44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44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4481"/>
  </w:style>
  <w:style w:type="character" w:styleId="a3">
    <w:name w:val="Hyperlink"/>
    <w:basedOn w:val="a0"/>
    <w:uiPriority w:val="99"/>
    <w:semiHidden/>
    <w:unhideWhenUsed/>
    <w:rsid w:val="00D54481"/>
    <w:rPr>
      <w:color w:val="0000FF"/>
      <w:u w:val="single"/>
    </w:rPr>
  </w:style>
  <w:style w:type="character" w:customStyle="1" w:styleId="ds-thread-count">
    <w:name w:val="ds-thread-count"/>
    <w:basedOn w:val="a0"/>
    <w:rsid w:val="00D54481"/>
  </w:style>
  <w:style w:type="paragraph" w:styleId="a4">
    <w:name w:val="Normal (Web)"/>
    <w:basedOn w:val="a"/>
    <w:uiPriority w:val="99"/>
    <w:semiHidden/>
    <w:unhideWhenUsed/>
    <w:rsid w:val="00D544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44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44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73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5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36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8286702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9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